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90A31" w14:textId="77777777" w:rsidR="00A810FA" w:rsidRDefault="004637C3">
      <w:pPr>
        <w:pStyle w:val="Default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1608D5E4" w14:textId="79F062D0" w:rsidR="00A810FA" w:rsidRDefault="004637C3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浙江安防职业技术学院</w:t>
      </w:r>
      <w:r>
        <w:rPr>
          <w:rFonts w:ascii="方正小标宋简体" w:eastAsia="方正小标宋简体" w:hAnsi="宋体" w:cs="宋体"/>
          <w:sz w:val="44"/>
          <w:szCs w:val="44"/>
        </w:rPr>
        <w:t>202</w:t>
      </w:r>
      <w:r w:rsidR="001C75AF">
        <w:rPr>
          <w:rFonts w:ascii="方正小标宋简体" w:eastAsia="方正小标宋简体" w:hAnsi="宋体" w:cs="宋体" w:hint="eastAsia"/>
          <w:sz w:val="44"/>
          <w:szCs w:val="44"/>
        </w:rPr>
        <w:t>3</w:t>
      </w:r>
      <w:r>
        <w:rPr>
          <w:rFonts w:ascii="方正小标宋简体" w:eastAsia="方正小标宋简体" w:hAnsi="宋体" w:cs="宋体"/>
          <w:sz w:val="44"/>
          <w:szCs w:val="44"/>
        </w:rPr>
        <w:t>-202</w:t>
      </w:r>
      <w:r w:rsidR="001C75AF">
        <w:rPr>
          <w:rFonts w:ascii="方正小标宋简体" w:eastAsia="方正小标宋简体" w:hAnsi="宋体" w:cs="宋体" w:hint="eastAsia"/>
          <w:sz w:val="44"/>
          <w:szCs w:val="44"/>
        </w:rPr>
        <w:t>4</w:t>
      </w:r>
      <w:r>
        <w:rPr>
          <w:rFonts w:ascii="方正小标宋简体" w:eastAsia="方正小标宋简体" w:hAnsi="宋体" w:cs="宋体"/>
          <w:sz w:val="44"/>
          <w:szCs w:val="44"/>
        </w:rPr>
        <w:t>学年</w:t>
      </w:r>
      <w:r>
        <w:rPr>
          <w:rFonts w:ascii="方正小标宋简体" w:eastAsia="方正小标宋简体" w:hAnsi="宋体" w:cs="宋体" w:hint="eastAsia"/>
          <w:sz w:val="44"/>
          <w:szCs w:val="44"/>
        </w:rPr>
        <w:t>安心助学金申请表</w:t>
      </w:r>
    </w:p>
    <w:p w14:paraId="6C02485E" w14:textId="77777777" w:rsidR="00A810FA" w:rsidRDefault="00A810FA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843"/>
        <w:gridCol w:w="709"/>
        <w:gridCol w:w="3378"/>
      </w:tblGrid>
      <w:tr w:rsidR="00A810FA" w14:paraId="2CCEE3F6" w14:textId="77777777">
        <w:trPr>
          <w:trHeight w:val="560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55C" w14:textId="77777777" w:rsidR="00A810FA" w:rsidRDefault="004637C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学生基本情况</w:t>
            </w:r>
          </w:p>
        </w:tc>
      </w:tr>
      <w:tr w:rsidR="001C75AF" w14:paraId="1293C81A" w14:textId="77777777" w:rsidTr="001C75AF">
        <w:trPr>
          <w:trHeight w:val="56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1B7A" w14:textId="77777777" w:rsidR="001C75AF" w:rsidRDefault="001C75A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3088" w14:textId="1954C1C2" w:rsidR="001C75AF" w:rsidRDefault="001C75A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学号：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4EB" w14:textId="77777777" w:rsidR="001C75AF" w:rsidRDefault="001C75A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班级：</w:t>
            </w:r>
          </w:p>
        </w:tc>
      </w:tr>
      <w:tr w:rsidR="00A810FA" w14:paraId="4F776F68" w14:textId="77777777">
        <w:trPr>
          <w:trHeight w:val="560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0EC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手机：</w:t>
            </w:r>
          </w:p>
        </w:tc>
      </w:tr>
      <w:tr w:rsidR="00A810FA" w14:paraId="0F9AE036" w14:textId="77777777">
        <w:trPr>
          <w:trHeight w:val="560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22C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身份证号码：</w:t>
            </w:r>
          </w:p>
        </w:tc>
      </w:tr>
      <w:tr w:rsidR="00A810FA" w14:paraId="435D5F7D" w14:textId="77777777" w:rsidTr="001C75AF">
        <w:trPr>
          <w:trHeight w:val="579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435F" w14:textId="160BCDDC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本人有效中国农业银行账号：</w:t>
            </w:r>
          </w:p>
        </w:tc>
      </w:tr>
      <w:tr w:rsidR="00A810FA" w14:paraId="5B2E54C4" w14:textId="77777777">
        <w:trPr>
          <w:trHeight w:val="563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1F4A" w14:textId="2CE51C8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家庭经济情况</w:t>
            </w:r>
          </w:p>
        </w:tc>
      </w:tr>
      <w:tr w:rsidR="00A810FA" w14:paraId="349E27E9" w14:textId="77777777" w:rsidTr="001C75AF">
        <w:trPr>
          <w:trHeight w:val="1403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8D9" w14:textId="4CE6AC63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C75AF" w14:paraId="6883DBE1" w14:textId="77777777" w:rsidTr="001C75AF">
        <w:trPr>
          <w:trHeight w:val="544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0CCD" w14:textId="4D0A250A" w:rsidR="001C75AF" w:rsidRPr="001C75AF" w:rsidRDefault="001C75AF" w:rsidP="001C75A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2023-2024学年</w:t>
            </w: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学习、生活情况</w:t>
            </w:r>
          </w:p>
        </w:tc>
      </w:tr>
      <w:tr w:rsidR="001C75AF" w14:paraId="738A5147" w14:textId="77777777" w:rsidTr="001C75AF">
        <w:trPr>
          <w:trHeight w:val="1417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896" w14:textId="61DE7FF7" w:rsidR="001C75AF" w:rsidRDefault="001C75A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10FA" w14:paraId="61611D35" w14:textId="77777777">
        <w:trPr>
          <w:trHeight w:val="1403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FA2" w14:textId="77777777" w:rsidR="00A810FA" w:rsidRPr="001C75AF" w:rsidRDefault="004637C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班主任意见</w:t>
            </w:r>
          </w:p>
          <w:p w14:paraId="3E8EF976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0E04F505" w14:textId="77777777" w:rsidR="00A810FA" w:rsidRDefault="00A810F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F38696D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         年   月   日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5AB" w14:textId="77777777" w:rsidR="00A810FA" w:rsidRPr="001C75AF" w:rsidRDefault="004637C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辅导员意见</w:t>
            </w:r>
          </w:p>
          <w:p w14:paraId="1C1640B1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1CBC8B89" w14:textId="77777777" w:rsidR="00A810FA" w:rsidRDefault="00A810F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841DA51" w14:textId="77777777" w:rsidR="00A810FA" w:rsidRDefault="004637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    年   月   日</w:t>
            </w:r>
          </w:p>
        </w:tc>
      </w:tr>
      <w:tr w:rsidR="00A810FA" w14:paraId="673A88E9" w14:textId="77777777">
        <w:trPr>
          <w:trHeight w:val="1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548A" w14:textId="77777777" w:rsidR="00A810FA" w:rsidRPr="001C75AF" w:rsidRDefault="004637C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Cs w:val="21"/>
              </w:rPr>
              <w:t>学院意见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A2D9D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3434C710" w14:textId="2A53F4F2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经评定，建议给予安</w:t>
            </w:r>
            <w:r w:rsidR="001C75AF">
              <w:rPr>
                <w:rFonts w:ascii="仿宋_GB2312" w:eastAsia="仿宋_GB2312" w:hAnsi="宋体" w:hint="eastAsia"/>
                <w:sz w:val="24"/>
              </w:rPr>
              <w:t>心</w:t>
            </w:r>
            <w:r>
              <w:rPr>
                <w:rFonts w:ascii="仿宋_GB2312" w:eastAsia="仿宋_GB2312" w:hAnsi="宋体" w:hint="eastAsia"/>
                <w:sz w:val="24"/>
              </w:rPr>
              <w:t>助学金。</w:t>
            </w:r>
          </w:p>
          <w:p w14:paraId="67C58149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1EFDAA82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048300AA" w14:textId="77777777" w:rsidR="00A810FA" w:rsidRDefault="00A810FA">
            <w:pPr>
              <w:rPr>
                <w:rFonts w:ascii="仿宋_GB2312" w:eastAsia="仿宋_GB2312" w:hAnsi="宋体"/>
                <w:sz w:val="24"/>
              </w:rPr>
            </w:pPr>
          </w:p>
          <w:p w14:paraId="30BD3F84" w14:textId="77777777" w:rsidR="00A810FA" w:rsidRDefault="004637C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签字：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学院签章：              年   月   日</w:t>
            </w:r>
          </w:p>
        </w:tc>
      </w:tr>
    </w:tbl>
    <w:p w14:paraId="4BA34A4E" w14:textId="77777777" w:rsidR="00A810FA" w:rsidRDefault="00A810FA">
      <w:pPr>
        <w:widowControl/>
        <w:jc w:val="left"/>
        <w:sectPr w:rsidR="00A810F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666F3F" w14:textId="7B3A9D26" w:rsidR="00A810FA" w:rsidRDefault="004637C3">
      <w:pPr>
        <w:pStyle w:val="Default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浙江安防职业技术学院</w:t>
      </w:r>
      <w:r>
        <w:rPr>
          <w:rFonts w:ascii="方正小标宋简体" w:eastAsia="方正小标宋简体" w:hAnsi="宋体" w:cs="宋体"/>
          <w:sz w:val="44"/>
          <w:szCs w:val="44"/>
        </w:rPr>
        <w:t>202</w:t>
      </w:r>
      <w:r w:rsidR="001C75AF">
        <w:rPr>
          <w:rFonts w:ascii="方正小标宋简体" w:eastAsia="方正小标宋简体" w:hAnsi="宋体" w:cs="宋体" w:hint="eastAsia"/>
          <w:sz w:val="44"/>
          <w:szCs w:val="44"/>
        </w:rPr>
        <w:t>3</w:t>
      </w:r>
      <w:r>
        <w:rPr>
          <w:rFonts w:ascii="方正小标宋简体" w:eastAsia="方正小标宋简体" w:hAnsi="宋体" w:cs="宋体"/>
          <w:sz w:val="44"/>
          <w:szCs w:val="44"/>
        </w:rPr>
        <w:t>-202</w:t>
      </w:r>
      <w:r w:rsidR="001C75AF">
        <w:rPr>
          <w:rFonts w:ascii="方正小标宋简体" w:eastAsia="方正小标宋简体" w:hAnsi="宋体" w:cs="宋体" w:hint="eastAsia"/>
          <w:sz w:val="44"/>
          <w:szCs w:val="44"/>
        </w:rPr>
        <w:t>4</w:t>
      </w:r>
      <w:r>
        <w:rPr>
          <w:rFonts w:ascii="方正小标宋简体" w:eastAsia="方正小标宋简体" w:hAnsi="宋体" w:cs="宋体"/>
          <w:sz w:val="44"/>
          <w:szCs w:val="44"/>
        </w:rPr>
        <w:t>学年</w:t>
      </w:r>
      <w:r>
        <w:rPr>
          <w:rFonts w:ascii="方正小标宋简体" w:eastAsia="方正小标宋简体" w:hAnsi="宋体" w:cs="宋体" w:hint="eastAsia"/>
          <w:sz w:val="44"/>
          <w:szCs w:val="44"/>
        </w:rPr>
        <w:t>安心助学金汇总</w:t>
      </w:r>
      <w:r>
        <w:rPr>
          <w:rFonts w:ascii="方正小标宋简体" w:eastAsia="方正小标宋简体" w:hAnsi="宋体" w:cs="宋体"/>
          <w:sz w:val="44"/>
          <w:szCs w:val="44"/>
        </w:rPr>
        <w:t>表</w:t>
      </w:r>
    </w:p>
    <w:p w14:paraId="3EC6A6B8" w14:textId="77777777" w:rsidR="00A810FA" w:rsidRDefault="004637C3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学院：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899"/>
        <w:gridCol w:w="1373"/>
        <w:gridCol w:w="1321"/>
        <w:gridCol w:w="2160"/>
        <w:gridCol w:w="3118"/>
        <w:gridCol w:w="3402"/>
      </w:tblGrid>
      <w:tr w:rsidR="001C75AF" w:rsidRPr="001C75AF" w14:paraId="14E678EB" w14:textId="77777777" w:rsidTr="001C75AF">
        <w:trPr>
          <w:jc w:val="center"/>
        </w:trPr>
        <w:tc>
          <w:tcPr>
            <w:tcW w:w="763" w:type="dxa"/>
            <w:vAlign w:val="center"/>
          </w:tcPr>
          <w:p w14:paraId="65F6AAB9" w14:textId="77777777" w:rsidR="001C75AF" w:rsidRPr="001C75AF" w:rsidRDefault="001C75A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99" w:type="dxa"/>
            <w:vAlign w:val="center"/>
          </w:tcPr>
          <w:p w14:paraId="430058CB" w14:textId="77777777" w:rsidR="001C75AF" w:rsidRPr="001C75AF" w:rsidRDefault="001C75A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73" w:type="dxa"/>
            <w:vAlign w:val="center"/>
          </w:tcPr>
          <w:p w14:paraId="7F5B3890" w14:textId="77777777" w:rsidR="001C75AF" w:rsidRPr="001C75AF" w:rsidRDefault="001C75A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班级</w:t>
            </w:r>
          </w:p>
        </w:tc>
        <w:tc>
          <w:tcPr>
            <w:tcW w:w="1321" w:type="dxa"/>
          </w:tcPr>
          <w:p w14:paraId="1515949F" w14:textId="7BF9810B" w:rsidR="001C75AF" w:rsidRPr="001C75AF" w:rsidRDefault="001C75AF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14:paraId="6995DDD4" w14:textId="2023B64E" w:rsidR="001C75AF" w:rsidRPr="001C75AF" w:rsidRDefault="001C75A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3118" w:type="dxa"/>
            <w:vAlign w:val="center"/>
          </w:tcPr>
          <w:p w14:paraId="356BEF0C" w14:textId="77777777" w:rsidR="001C75AF" w:rsidRPr="001C75AF" w:rsidRDefault="001C75AF">
            <w:pPr>
              <w:jc w:val="center"/>
              <w:rPr>
                <w:b/>
                <w:bCs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402" w:type="dxa"/>
          </w:tcPr>
          <w:p w14:paraId="0F86FC54" w14:textId="77777777" w:rsidR="001C75AF" w:rsidRPr="001C75AF" w:rsidRDefault="001C75A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1C75AF">
              <w:rPr>
                <w:rFonts w:ascii="仿宋_GB2312" w:eastAsia="仿宋_GB2312" w:hAnsi="宋体" w:hint="eastAsia"/>
                <w:b/>
                <w:bCs/>
                <w:sz w:val="24"/>
              </w:rPr>
              <w:t>本人有效中国农业银行账号</w:t>
            </w:r>
          </w:p>
        </w:tc>
      </w:tr>
      <w:tr w:rsidR="001C75AF" w14:paraId="4BB52903" w14:textId="77777777" w:rsidTr="001C75AF">
        <w:trPr>
          <w:jc w:val="center"/>
        </w:trPr>
        <w:tc>
          <w:tcPr>
            <w:tcW w:w="763" w:type="dxa"/>
          </w:tcPr>
          <w:p w14:paraId="68B985C4" w14:textId="77777777" w:rsidR="001C75AF" w:rsidRDefault="001C75AF"/>
        </w:tc>
        <w:tc>
          <w:tcPr>
            <w:tcW w:w="899" w:type="dxa"/>
          </w:tcPr>
          <w:p w14:paraId="304DAB76" w14:textId="77777777" w:rsidR="001C75AF" w:rsidRDefault="001C75AF"/>
        </w:tc>
        <w:tc>
          <w:tcPr>
            <w:tcW w:w="1373" w:type="dxa"/>
          </w:tcPr>
          <w:p w14:paraId="2EB79FFD" w14:textId="77777777" w:rsidR="001C75AF" w:rsidRDefault="001C75AF"/>
        </w:tc>
        <w:tc>
          <w:tcPr>
            <w:tcW w:w="1321" w:type="dxa"/>
          </w:tcPr>
          <w:p w14:paraId="4DC7DBBE" w14:textId="77777777" w:rsidR="001C75AF" w:rsidRDefault="001C75AF"/>
        </w:tc>
        <w:tc>
          <w:tcPr>
            <w:tcW w:w="2160" w:type="dxa"/>
          </w:tcPr>
          <w:p w14:paraId="558189BF" w14:textId="77F359C5" w:rsidR="001C75AF" w:rsidRDefault="001C75AF"/>
        </w:tc>
        <w:tc>
          <w:tcPr>
            <w:tcW w:w="3118" w:type="dxa"/>
          </w:tcPr>
          <w:p w14:paraId="658E403F" w14:textId="77777777" w:rsidR="001C75AF" w:rsidRDefault="001C75AF"/>
        </w:tc>
        <w:tc>
          <w:tcPr>
            <w:tcW w:w="3402" w:type="dxa"/>
          </w:tcPr>
          <w:p w14:paraId="47276576" w14:textId="77777777" w:rsidR="001C75AF" w:rsidRDefault="001C75AF"/>
        </w:tc>
      </w:tr>
      <w:tr w:rsidR="001C75AF" w14:paraId="6F42D0F3" w14:textId="77777777" w:rsidTr="001C75AF">
        <w:trPr>
          <w:jc w:val="center"/>
        </w:trPr>
        <w:tc>
          <w:tcPr>
            <w:tcW w:w="763" w:type="dxa"/>
          </w:tcPr>
          <w:p w14:paraId="7FF3372C" w14:textId="77777777" w:rsidR="001C75AF" w:rsidRDefault="001C75AF"/>
        </w:tc>
        <w:tc>
          <w:tcPr>
            <w:tcW w:w="899" w:type="dxa"/>
          </w:tcPr>
          <w:p w14:paraId="30988015" w14:textId="77777777" w:rsidR="001C75AF" w:rsidRDefault="001C75AF"/>
        </w:tc>
        <w:tc>
          <w:tcPr>
            <w:tcW w:w="1373" w:type="dxa"/>
          </w:tcPr>
          <w:p w14:paraId="65766B16" w14:textId="77777777" w:rsidR="001C75AF" w:rsidRDefault="001C75AF"/>
        </w:tc>
        <w:tc>
          <w:tcPr>
            <w:tcW w:w="1321" w:type="dxa"/>
          </w:tcPr>
          <w:p w14:paraId="1FD12321" w14:textId="77777777" w:rsidR="001C75AF" w:rsidRDefault="001C75AF"/>
        </w:tc>
        <w:tc>
          <w:tcPr>
            <w:tcW w:w="2160" w:type="dxa"/>
          </w:tcPr>
          <w:p w14:paraId="0AF71372" w14:textId="0745E790" w:rsidR="001C75AF" w:rsidRDefault="001C75AF"/>
        </w:tc>
        <w:tc>
          <w:tcPr>
            <w:tcW w:w="3118" w:type="dxa"/>
          </w:tcPr>
          <w:p w14:paraId="43B1B7D5" w14:textId="77777777" w:rsidR="001C75AF" w:rsidRDefault="001C75AF"/>
        </w:tc>
        <w:tc>
          <w:tcPr>
            <w:tcW w:w="3402" w:type="dxa"/>
          </w:tcPr>
          <w:p w14:paraId="0376D34E" w14:textId="77777777" w:rsidR="001C75AF" w:rsidRDefault="001C75AF"/>
        </w:tc>
      </w:tr>
      <w:tr w:rsidR="001C75AF" w14:paraId="56932E7D" w14:textId="77777777" w:rsidTr="001C75AF">
        <w:trPr>
          <w:jc w:val="center"/>
        </w:trPr>
        <w:tc>
          <w:tcPr>
            <w:tcW w:w="763" w:type="dxa"/>
          </w:tcPr>
          <w:p w14:paraId="7156EF2A" w14:textId="77777777" w:rsidR="001C75AF" w:rsidRDefault="001C75AF"/>
        </w:tc>
        <w:tc>
          <w:tcPr>
            <w:tcW w:w="899" w:type="dxa"/>
          </w:tcPr>
          <w:p w14:paraId="2F22116D" w14:textId="77777777" w:rsidR="001C75AF" w:rsidRDefault="001C75AF"/>
        </w:tc>
        <w:tc>
          <w:tcPr>
            <w:tcW w:w="1373" w:type="dxa"/>
          </w:tcPr>
          <w:p w14:paraId="49033D1E" w14:textId="77777777" w:rsidR="001C75AF" w:rsidRDefault="001C75AF"/>
        </w:tc>
        <w:tc>
          <w:tcPr>
            <w:tcW w:w="1321" w:type="dxa"/>
          </w:tcPr>
          <w:p w14:paraId="12CE1C54" w14:textId="77777777" w:rsidR="001C75AF" w:rsidRDefault="001C75AF"/>
        </w:tc>
        <w:tc>
          <w:tcPr>
            <w:tcW w:w="2160" w:type="dxa"/>
          </w:tcPr>
          <w:p w14:paraId="1C4C7C6C" w14:textId="353D7C16" w:rsidR="001C75AF" w:rsidRDefault="001C75AF"/>
        </w:tc>
        <w:tc>
          <w:tcPr>
            <w:tcW w:w="3118" w:type="dxa"/>
          </w:tcPr>
          <w:p w14:paraId="3D4DEA84" w14:textId="77777777" w:rsidR="001C75AF" w:rsidRDefault="001C75AF"/>
        </w:tc>
        <w:tc>
          <w:tcPr>
            <w:tcW w:w="3402" w:type="dxa"/>
          </w:tcPr>
          <w:p w14:paraId="09A42DE6" w14:textId="77777777" w:rsidR="001C75AF" w:rsidRDefault="001C75AF"/>
        </w:tc>
      </w:tr>
      <w:tr w:rsidR="001C75AF" w14:paraId="38CD7FE0" w14:textId="77777777" w:rsidTr="001C75AF">
        <w:trPr>
          <w:jc w:val="center"/>
        </w:trPr>
        <w:tc>
          <w:tcPr>
            <w:tcW w:w="763" w:type="dxa"/>
          </w:tcPr>
          <w:p w14:paraId="34CC3627" w14:textId="77777777" w:rsidR="001C75AF" w:rsidRDefault="001C75AF"/>
        </w:tc>
        <w:tc>
          <w:tcPr>
            <w:tcW w:w="899" w:type="dxa"/>
          </w:tcPr>
          <w:p w14:paraId="1946430C" w14:textId="77777777" w:rsidR="001C75AF" w:rsidRDefault="001C75AF"/>
        </w:tc>
        <w:tc>
          <w:tcPr>
            <w:tcW w:w="1373" w:type="dxa"/>
          </w:tcPr>
          <w:p w14:paraId="3786E4C6" w14:textId="77777777" w:rsidR="001C75AF" w:rsidRDefault="001C75AF"/>
        </w:tc>
        <w:tc>
          <w:tcPr>
            <w:tcW w:w="1321" w:type="dxa"/>
          </w:tcPr>
          <w:p w14:paraId="0A7E377F" w14:textId="77777777" w:rsidR="001C75AF" w:rsidRDefault="001C75AF"/>
        </w:tc>
        <w:tc>
          <w:tcPr>
            <w:tcW w:w="2160" w:type="dxa"/>
          </w:tcPr>
          <w:p w14:paraId="4D03495C" w14:textId="08218F2C" w:rsidR="001C75AF" w:rsidRDefault="001C75AF"/>
        </w:tc>
        <w:tc>
          <w:tcPr>
            <w:tcW w:w="3118" w:type="dxa"/>
          </w:tcPr>
          <w:p w14:paraId="12222890" w14:textId="77777777" w:rsidR="001C75AF" w:rsidRDefault="001C75AF"/>
        </w:tc>
        <w:tc>
          <w:tcPr>
            <w:tcW w:w="3402" w:type="dxa"/>
          </w:tcPr>
          <w:p w14:paraId="5C76480A" w14:textId="77777777" w:rsidR="001C75AF" w:rsidRDefault="001C75AF"/>
        </w:tc>
      </w:tr>
      <w:tr w:rsidR="001C75AF" w14:paraId="1A7B2899" w14:textId="77777777" w:rsidTr="001C75AF">
        <w:trPr>
          <w:jc w:val="center"/>
        </w:trPr>
        <w:tc>
          <w:tcPr>
            <w:tcW w:w="763" w:type="dxa"/>
          </w:tcPr>
          <w:p w14:paraId="676B62A0" w14:textId="77777777" w:rsidR="001C75AF" w:rsidRDefault="001C75AF"/>
        </w:tc>
        <w:tc>
          <w:tcPr>
            <w:tcW w:w="899" w:type="dxa"/>
          </w:tcPr>
          <w:p w14:paraId="1DB37F93" w14:textId="77777777" w:rsidR="001C75AF" w:rsidRDefault="001C75AF"/>
        </w:tc>
        <w:tc>
          <w:tcPr>
            <w:tcW w:w="1373" w:type="dxa"/>
          </w:tcPr>
          <w:p w14:paraId="0A31F004" w14:textId="77777777" w:rsidR="001C75AF" w:rsidRDefault="001C75AF"/>
        </w:tc>
        <w:tc>
          <w:tcPr>
            <w:tcW w:w="1321" w:type="dxa"/>
          </w:tcPr>
          <w:p w14:paraId="1F863DB1" w14:textId="77777777" w:rsidR="001C75AF" w:rsidRDefault="001C75AF"/>
        </w:tc>
        <w:tc>
          <w:tcPr>
            <w:tcW w:w="2160" w:type="dxa"/>
          </w:tcPr>
          <w:p w14:paraId="38D1731D" w14:textId="2723B291" w:rsidR="001C75AF" w:rsidRDefault="001C75AF"/>
        </w:tc>
        <w:tc>
          <w:tcPr>
            <w:tcW w:w="3118" w:type="dxa"/>
          </w:tcPr>
          <w:p w14:paraId="5639F913" w14:textId="77777777" w:rsidR="001C75AF" w:rsidRDefault="001C75AF"/>
        </w:tc>
        <w:tc>
          <w:tcPr>
            <w:tcW w:w="3402" w:type="dxa"/>
          </w:tcPr>
          <w:p w14:paraId="0BFB91B1" w14:textId="77777777" w:rsidR="001C75AF" w:rsidRDefault="001C75AF"/>
        </w:tc>
      </w:tr>
    </w:tbl>
    <w:p w14:paraId="01D14742" w14:textId="77777777" w:rsidR="00A810FA" w:rsidRDefault="00A810FA"/>
    <w:sectPr w:rsidR="00A810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xZjZlODQ0YTgzOWRhNjYyNzEwZDlmYzczNjBkYjkifQ=="/>
  </w:docVars>
  <w:rsids>
    <w:rsidRoot w:val="00682B48"/>
    <w:rsid w:val="000711A3"/>
    <w:rsid w:val="00074A6D"/>
    <w:rsid w:val="000F7F29"/>
    <w:rsid w:val="001646C8"/>
    <w:rsid w:val="00185EEA"/>
    <w:rsid w:val="001C75AF"/>
    <w:rsid w:val="001D264E"/>
    <w:rsid w:val="001E4C7D"/>
    <w:rsid w:val="003734A2"/>
    <w:rsid w:val="003C2019"/>
    <w:rsid w:val="004373A0"/>
    <w:rsid w:val="004637C3"/>
    <w:rsid w:val="00531E9F"/>
    <w:rsid w:val="0057631E"/>
    <w:rsid w:val="006531E1"/>
    <w:rsid w:val="006810A1"/>
    <w:rsid w:val="00682B48"/>
    <w:rsid w:val="006C5DBD"/>
    <w:rsid w:val="007368AA"/>
    <w:rsid w:val="00765E21"/>
    <w:rsid w:val="007E4C23"/>
    <w:rsid w:val="008D54C2"/>
    <w:rsid w:val="009B4F42"/>
    <w:rsid w:val="009B5B38"/>
    <w:rsid w:val="00A46E8B"/>
    <w:rsid w:val="00A810FA"/>
    <w:rsid w:val="00AC2263"/>
    <w:rsid w:val="00C43F79"/>
    <w:rsid w:val="00C77501"/>
    <w:rsid w:val="00C930F4"/>
    <w:rsid w:val="00E509AF"/>
    <w:rsid w:val="7AC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8E97"/>
  <w15:docId w15:val="{1C427D59-2FD6-464C-9EF0-F247908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张怡</dc:creator>
  <cp:lastModifiedBy>张怡</cp:lastModifiedBy>
  <cp:revision>13</cp:revision>
  <cp:lastPrinted>2022-05-18T00:39:00Z</cp:lastPrinted>
  <dcterms:created xsi:type="dcterms:W3CDTF">2022-04-07T05:18:00Z</dcterms:created>
  <dcterms:modified xsi:type="dcterms:W3CDTF">2024-05-16T06:24:00Z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6D5B8FCE69AA41089314C9FEBB18902B</vt:lpwstr>
  </property>
</Properties>
</file>